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B1B38" w14:textId="77777777" w:rsidR="00325F60" w:rsidRPr="001A4901" w:rsidRDefault="00543336" w:rsidP="00325F6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1A4901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325F60" w:rsidRPr="001A4901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F788C1E" w14:textId="0F4F7E8F" w:rsidR="00543336" w:rsidRPr="001A4901" w:rsidRDefault="00325F60" w:rsidP="001A490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1A4901">
        <w:rPr>
          <w:rFonts w:ascii="Times New Roman" w:eastAsia="Times New Roman" w:hAnsi="Times New Roman" w:cs="Times New Roman"/>
          <w:b/>
        </w:rPr>
        <w:t xml:space="preserve">                  </w:t>
      </w:r>
      <w:r w:rsidR="001A4901" w:rsidRPr="001A4901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6AD13D58" w14:textId="77777777" w:rsidR="00543336" w:rsidRPr="001A4901" w:rsidRDefault="00543336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70FE6763" w:rsidR="00986D3F" w:rsidRPr="001A4901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901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1A4901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A4901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A4901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A4901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Pr="001A4901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A4901">
        <w:rPr>
          <w:rFonts w:ascii="Times New Roman" w:eastAsia="Times New Roman" w:hAnsi="Times New Roman" w:cs="Times New Roman"/>
          <w:b/>
        </w:rPr>
        <w:t>«</w:t>
      </w:r>
      <w:r w:rsidR="00974432" w:rsidRPr="001A4901">
        <w:rPr>
          <w:rFonts w:ascii="Times New Roman" w:eastAsia="Times New Roman" w:hAnsi="Times New Roman" w:cs="Times New Roman"/>
          <w:b/>
        </w:rPr>
        <w:t>Труд (технология)</w:t>
      </w:r>
      <w:r w:rsidR="0078171E" w:rsidRPr="001A4901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1A4901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1A4901" w:rsidRPr="001A4901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1A4901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1A4901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1A4901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1A490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1A490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A4901" w:rsidRPr="001A4901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1A4901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174099090"/>
            <w:r w:rsidRPr="001A49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1A4901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0"/>
      <w:tr w:rsidR="001A4901" w:rsidRPr="001A4901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1A4901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1A4901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Pr="001A4901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D338E9D" w14:textId="77777777" w:rsidR="00986D3F" w:rsidRPr="001A4901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Pr="001A4901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79D9F4D" w14:textId="77777777" w:rsidR="00823ABF" w:rsidRPr="001A4901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Pr="001A4901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28E4513" w14:textId="77777777" w:rsidR="00823ABF" w:rsidRPr="001A4901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</w:t>
            </w:r>
            <w:bookmarkStart w:id="1" w:name="_GoBack"/>
            <w:bookmarkEnd w:id="1"/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Pr="001A4901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CD4BF20" w14:textId="77777777" w:rsidR="00823ABF" w:rsidRPr="001A4901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Pr="001A4901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658516D" w14:textId="77777777" w:rsidR="00823ABF" w:rsidRPr="001A4901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1A4901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Pr="001A4901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145C34D" w14:textId="77777777" w:rsidR="00823ABF" w:rsidRPr="001A4901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1A4901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1A4901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Pr="001A4901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1F6ED54" w14:textId="77777777" w:rsidR="00F2536E" w:rsidRPr="001A4901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1A4901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Pr="001A4901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5A5740D" w14:textId="77777777" w:rsidR="00986D3F" w:rsidRPr="001A4901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Pr="001A4901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083768" w14:textId="77777777" w:rsidR="00986D3F" w:rsidRPr="001A4901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464547" w14:textId="77777777" w:rsidR="00986D3F" w:rsidRPr="001A490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2F52845" w14:textId="77777777" w:rsidR="00487546" w:rsidRPr="001A490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1A4901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5E0D4D5" w14:textId="77777777" w:rsidR="00BC2691" w:rsidRPr="001A490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1A490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731B38F" w14:textId="77777777" w:rsidR="00487546" w:rsidRPr="001A490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простые ручные операции (разметка, распиливание, строгание, сверление) по обработке изделий из древесины с учётом её </w:t>
            </w: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0DCE0C6" w14:textId="77777777" w:rsidR="00487546" w:rsidRPr="001A490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</w:t>
            </w:r>
            <w:proofErr w:type="spellEnd"/>
          </w:p>
        </w:tc>
      </w:tr>
      <w:tr w:rsidR="001A4901" w:rsidRPr="001A4901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DC24331" w14:textId="77777777" w:rsidR="00487546" w:rsidRPr="001A490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C98167" w14:textId="77777777" w:rsidR="00487546" w:rsidRPr="001A490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1A4901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B6AA0C5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4A67E49" w14:textId="77777777" w:rsidR="00986D3F" w:rsidRPr="001A4901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1A4901" w:rsidRPr="001A4901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718A310" w14:textId="77777777" w:rsidR="00487546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5921844" w14:textId="77777777" w:rsidR="00487546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4F470A1" w14:textId="77777777" w:rsidR="00487546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ACBE247" w14:textId="77777777" w:rsidR="00232BA9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9EDE7CC" w14:textId="77777777" w:rsidR="00232BA9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1A4901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рактическая</w:t>
            </w:r>
            <w:proofErr w:type="spellEnd"/>
          </w:p>
          <w:p w14:paraId="178A1A31" w14:textId="77777777" w:rsidR="00232BA9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1A4901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A4901" w:rsidRPr="001A4901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1A4901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1A4901" w:rsidRPr="001A4901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1A4901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B9F46A7" w14:textId="77777777" w:rsidR="00C417DD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1A4901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1A4901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634E06B" w14:textId="77777777" w:rsidR="00C417DD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1A4901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B01344A" w14:textId="77777777" w:rsidR="00C417DD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1A4901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Pr="001A490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90D9A42" w14:textId="77777777" w:rsidR="00C417DD" w:rsidRPr="001A490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1A4901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01A21B1" w14:textId="77777777" w:rsidR="00C417DD" w:rsidRPr="001A4901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1A4901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1A4901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A4901" w:rsidRPr="001A4901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1A4901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1A4901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A4901" w:rsidRPr="001A4901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1A4901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FD40BDC" w14:textId="77777777" w:rsidR="00EC3CFC" w:rsidRPr="001A4901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A4901" w:rsidRPr="001A4901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Pr="001A4901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020C784" w14:textId="77777777" w:rsidR="00EC3CFC" w:rsidRPr="001A4901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94D7C53" w14:textId="77777777" w:rsidR="00BD67CA" w:rsidRPr="001A4901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918E77B" w14:textId="77777777" w:rsidR="00BD67CA" w:rsidRPr="001A4901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Pr="001A4901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1A4901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A4901" w:rsidRPr="001A4901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DC49CF5" w14:textId="77777777" w:rsidR="00BD67CA" w:rsidRPr="001A4901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1A4901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1A4901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D48AF07" w14:textId="77777777" w:rsidR="00BD67CA" w:rsidRPr="001A4901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Pr="001A4901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1A4901" w:rsidRPr="001A4901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Pr="001A4901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1A4901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1A4901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1A4901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3A168DF" w14:textId="77777777" w:rsidR="00F63296" w:rsidRPr="001A4901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1A4901" w:rsidRPr="001A4901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1A4901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4901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1A4901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A4901" w:rsidRPr="001A4901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Pr="001A4901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1A4901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B3A358D" w14:textId="77777777" w:rsidR="00F63296" w:rsidRPr="001A4901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1A4901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1A4901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1A4901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3E03425" w14:textId="77777777" w:rsidR="00823ABF" w:rsidRPr="001A4901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Pr="001A4901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01090E1" w14:textId="77777777" w:rsidR="00F63296" w:rsidRPr="001A4901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1A4901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AFA11FF" w14:textId="77777777" w:rsidR="00823ABF" w:rsidRPr="001A4901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1A4901" w:rsidRPr="001A4901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264E67A" w14:textId="77777777" w:rsidR="00F63296" w:rsidRPr="001A4901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86AF797" w14:textId="77777777" w:rsidR="003F7703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1A4901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="003272F4" w:rsidRPr="001A490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1A4901" w:rsidRPr="001A4901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E037F3E" w14:textId="77777777" w:rsidR="00F63296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="003272F4" w:rsidRPr="001A490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1A4901" w:rsidRPr="001A4901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DBA9BA0" w14:textId="77777777" w:rsidR="00343BB3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технологические операции с использованием ручных 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EC602F8" w14:textId="77777777" w:rsidR="00343BB3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D6CBD8E" w14:textId="77777777" w:rsidR="00487546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Pr="001A4901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1A4901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27165E1" w14:textId="77777777" w:rsidR="00487546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1A4901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1A4901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C7B66EF" w14:textId="77777777" w:rsidR="005075B2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C390006" w14:textId="77777777" w:rsidR="005075B2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E2ED20A" w14:textId="77777777" w:rsidR="005075B2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BF1EC5F" w14:textId="77777777" w:rsidR="005075B2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F795249" w14:textId="77777777" w:rsidR="005075B2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042CB12" w14:textId="77777777" w:rsidR="007017E5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A4901" w:rsidRPr="001A4901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1A4901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A07B1E" w14:textId="77777777" w:rsidR="00343BB3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Pr="001A4901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D33E4CA" w14:textId="77777777" w:rsidR="007017E5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1EC7AD0" w14:textId="77777777" w:rsidR="00343BB3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мобильного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робота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00" w:type="dxa"/>
          </w:tcPr>
          <w:p w14:paraId="5DC35C64" w14:textId="77777777" w:rsidR="00343BB3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Pr="001A4901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B152FD4" w14:textId="77777777" w:rsidR="007017E5" w:rsidRPr="001A4901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1A4901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1A4901" w:rsidRPr="001A4901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Pr="001A4901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Pr="001A4901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18E8D8A" w14:textId="77777777" w:rsidR="007017E5" w:rsidRPr="001A4901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Pr="001A4901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14F5CDA" w14:textId="77777777" w:rsidR="00C22352" w:rsidRPr="001A4901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1A4901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Pr="001A4901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0C513C5" w14:textId="77777777" w:rsidR="00C22352" w:rsidRPr="001A4901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1A4901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1A4901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1A4901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1A4901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Pr="001A4901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B4303D2" w14:textId="77777777" w:rsidR="007017E5" w:rsidRPr="001A4901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1A4901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1A4901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1A4901" w:rsidRPr="001A4901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Pr="001A4901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1A4901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4F8399E6" w14:textId="77777777" w:rsidR="007017E5" w:rsidRPr="001A4901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1A4901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CC8D751" w14:textId="77777777" w:rsidR="007017E5" w:rsidRPr="001A4901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1A4901" w:rsidRPr="001A4901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1A4901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4901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1A4901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A4901" w:rsidRPr="001A4901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Pr="001A4901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1A4901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Pr="001A4901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38DECCA" w14:textId="77777777" w:rsidR="007017E5" w:rsidRPr="001A4901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Pr="001A4901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ABA9F23" w14:textId="77777777" w:rsidR="00823ABF" w:rsidRPr="001A4901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Pr="001A4901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87848BE" w14:textId="77777777" w:rsidR="00823ABF" w:rsidRPr="001A4901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0219C04" w14:textId="77777777" w:rsidR="00823ABF" w:rsidRPr="001A4901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1A4901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1A4901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1A4901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6FCBCCC" w14:textId="77777777" w:rsidR="00823ABF" w:rsidRPr="001A4901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Pr="001A4901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1A4901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A701535" w14:textId="77777777" w:rsidR="007017E5" w:rsidRPr="001A4901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CC917FF" w14:textId="77777777" w:rsidR="008C3F6B" w:rsidRPr="001A4901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1A4901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Pr="001A4901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1A4901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5F82414" w14:textId="77777777" w:rsidR="007017E5" w:rsidRPr="001A4901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1A4901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A4901" w:rsidRPr="001A4901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1A4901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A4901" w:rsidRPr="001A4901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1A4901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A4901" w:rsidRPr="001A4901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7AEDACF" w14:textId="77777777" w:rsidR="007017E5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F7F34F5" w14:textId="77777777" w:rsidR="007017E5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03D1248" w14:textId="77777777" w:rsidR="007017E5" w:rsidRPr="001A4901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8538557" w14:textId="77777777" w:rsidR="007017E5" w:rsidRPr="001A4901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1A4901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1A4901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0AB629C" w14:textId="77777777" w:rsidR="007017E5" w:rsidRPr="001A4901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1A4901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AEE6DF5" w14:textId="77777777" w:rsidR="007017E5" w:rsidRPr="001A4901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Pr="001A4901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1A4901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Pr="001A4901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28042E2" w14:textId="77777777" w:rsidR="007017E5" w:rsidRPr="001A4901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19CF611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E6E76AC" w14:textId="77777777" w:rsidR="00D4073D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8FC5FB0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Pr="001A4901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1A4901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47BFA52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1A4901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A4988EC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1A4901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CE48E30" w14:textId="77777777" w:rsidR="00D4073D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1A4901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1A4901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1A4901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1A4901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1A4901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1A4901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1A4901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8C4DE7A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1A4901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7AFEEC3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1A4901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1A490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78EFB54B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0525BAC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07F789B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1A4901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1A4901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1A4901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899C810" w14:textId="77777777" w:rsidR="00925DE6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59EB92A" w14:textId="77777777" w:rsidR="00925DE6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</w:t>
            </w: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4467930" w14:textId="77777777" w:rsidR="00925DE6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FBFA837" w14:textId="77777777" w:rsidR="00925DE6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CEAEDDE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D355C98" w14:textId="77777777" w:rsidR="00D4073D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B8CF8C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66815F7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6BE34F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D00FFFB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CD309C7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1E24FB4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05AD431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112854C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BCCFB2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E6B2F61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E728C00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19C4D3A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Pr="001A4901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F50478" w14:textId="77777777" w:rsidR="00165E3E" w:rsidRPr="001A4901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3CFA310" w14:textId="77777777" w:rsidR="00165E3E" w:rsidRPr="001A4901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7410E98" w14:textId="77777777" w:rsidR="00165E3E" w:rsidRPr="001A4901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E62DE6A" w14:textId="77777777" w:rsidR="00A4421E" w:rsidRPr="001A4901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1A4901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DBD8D48" w14:textId="77777777" w:rsidR="00165E3E" w:rsidRPr="001A4901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5C2B41E7" w14:textId="77777777" w:rsidR="00F51DD6" w:rsidRPr="001A4901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Pr="001A4901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1A4901" w:rsidRPr="001A4901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1A4901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1A4901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661837" w14:textId="77777777" w:rsidR="009C1B62" w:rsidRPr="001A4901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1A4901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1A4901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A4901" w:rsidRPr="001A4901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1A4901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1A4901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901" w:rsidRPr="001A4901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Pr="001A4901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1A4901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E18BA59" w14:textId="77777777" w:rsidR="009C1B62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1A4901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D551A4D" w14:textId="77777777" w:rsidR="00BD67CA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E3FC0C9" w14:textId="77777777" w:rsidR="00BD67CA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13DAA17" w14:textId="77777777" w:rsidR="00BD67CA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1A4901" w:rsidRPr="001A4901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759EFC1" w14:textId="77777777" w:rsidR="00BD67CA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1A4901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FC745A6" w14:textId="77777777" w:rsidR="00BD67CA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Pr="001A4901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1A4901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67799D6" w14:textId="77777777" w:rsidR="009C1B62" w:rsidRPr="001A4901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1A4901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Pr="001A4901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1A4901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1A4901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Pr="001A4901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1A4901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1A4901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3F98A9D" w14:textId="77777777" w:rsidR="009C1B62" w:rsidRPr="001A4901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1A4901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68DEB0C" w14:textId="77777777" w:rsidR="009C1B62" w:rsidRPr="001A4901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1A4901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возможности роботов,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роботехнических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261CAAF" w14:textId="77777777" w:rsidR="009C1B62" w:rsidRPr="001A4901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Pr="001A4901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Pr="001A4901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1A4901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BEFB3C" w14:textId="77777777" w:rsidR="009C1B62" w:rsidRPr="001A4901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2FF623E" w14:textId="77777777" w:rsidR="009C1B62" w:rsidRPr="001A4901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Pr="001A4901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1A4901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1A4901" w:rsidRPr="001A4901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редактировать сложные</w:t>
            </w: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Pr="001A4901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1A4901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1A4901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1A4901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E04CEB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CF38ECB" w14:textId="77777777" w:rsidR="009C1B62" w:rsidRPr="001A4901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1A4901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1A490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6BC9B55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2DAF08" w14:textId="77777777" w:rsidR="00A4421E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18DBC1A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65ACB61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1A490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1A4901" w:rsidRPr="001A4901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1A4901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A44F858" w14:textId="77777777" w:rsidR="00476158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1A4901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1A4901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6F503BF" w14:textId="77777777" w:rsidR="00F529FB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5F0E299" w14:textId="77777777" w:rsidR="00CF1231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06B9E23" w14:textId="77777777" w:rsidR="00CF1231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F38F568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125EF83" w14:textId="77777777" w:rsidR="00CF1231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802AB9A" w14:textId="77777777" w:rsidR="00CF1231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214CFBA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</w:t>
            </w: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ED1B18D" w14:textId="77777777" w:rsidR="00CF1231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1A490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4901" w:rsidRPr="001A4901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1A490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7272712" w14:textId="77777777" w:rsidR="00A4421E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1A4901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Pr="001A4901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EE7246A" w14:textId="77777777" w:rsidR="00CF1231" w:rsidRPr="001A490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1A490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941B786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1A490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34F9F2E" w14:textId="77777777" w:rsidR="00165E3E" w:rsidRPr="001A4901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30A93D5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CFCF5E4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2F85B00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Pr="001A4901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Pr="001A4901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1A4901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4901" w:rsidRPr="001A4901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9ACD4CB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7C8498A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0712814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1218399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D547790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9FBBC67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546C601A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A7F6759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340A738D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204FB64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0340E25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6E84C6F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A4901" w:rsidRPr="001A4901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</w:t>
            </w: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8EF60BB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464A00F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A4901" w:rsidRPr="001A4901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1ADDBD54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1A490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7C4EDD9" w14:textId="77777777" w:rsidR="00475E8C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1A4901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0C94A59A" w14:textId="77777777" w:rsidR="00165E3E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7FAE5E98" w14:textId="77777777" w:rsidR="001414A3" w:rsidRPr="001A4901" w:rsidRDefault="003A3AC8" w:rsidP="00ED6931">
      <w:pPr>
        <w:spacing w:line="276" w:lineRule="auto"/>
        <w:ind w:right="247"/>
        <w:jc w:val="center"/>
      </w:pPr>
      <w:r w:rsidRPr="001A4901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1A4901" w:rsidRPr="001A4901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1A4901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1A4901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426D2E81" w14:textId="77777777" w:rsidR="00CC6C59" w:rsidRPr="001A4901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1A4901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1A4901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A4901" w:rsidRPr="001A4901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1A4901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1A4901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901" w:rsidRPr="001A4901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Pr="001A4901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1A4901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4F68350" w14:textId="77777777" w:rsidR="00CC6C59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1A4901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Pr="001A4901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1A4901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1A4901" w:rsidRPr="001A4901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1A4901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Pr="001A4901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1A4901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1A4901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2802E95F" w14:textId="77777777" w:rsidR="00CC6C59" w:rsidRPr="001A4901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1A4901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B6E4881" w14:textId="77777777" w:rsidR="00475E8C" w:rsidRPr="001A4901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1A4901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Pr="001A4901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649B28B" w14:textId="77777777" w:rsidR="00CC6C59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794C745" w14:textId="77777777" w:rsidR="00CC6C59" w:rsidRPr="001A4901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48F8FDD7" w14:textId="77777777" w:rsidR="00CC6C59" w:rsidRPr="001A4901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1A4901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94396D3" w14:textId="77777777" w:rsidR="00CC6C59" w:rsidRPr="001A4901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E41076A" w14:textId="77777777" w:rsidR="00CC6C59" w:rsidRPr="001A4901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Pr="001A4901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1A4901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613B82F2" w14:textId="77777777" w:rsidR="00CC6C59" w:rsidRPr="001A4901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1A4901" w:rsidRPr="001A4901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Pr="001A4901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  <w:p w14:paraId="79E2EB08" w14:textId="77777777" w:rsidR="00475E8C" w:rsidRPr="001A4901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1A4901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A4901" w:rsidRPr="001A4901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алгоритмы и программы </w:t>
            </w: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Pr="001A4901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1A4901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1A4901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1A4901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D78403D" w14:textId="77777777" w:rsidR="00CC6C59" w:rsidRPr="001A4901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Pr="001A4901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1A4901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Pr="001A4901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91C80C4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F61B690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1A4901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1A4901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1A490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17F56F1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1A490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1A4901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Pr="001A4901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Pr="001A4901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1A490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1A4901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1A490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1A4901" w:rsidRPr="001A4901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1A4901" w:rsidRPr="001A4901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</w:t>
            </w: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A4901" w:rsidRPr="001A4901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A4901" w:rsidRPr="001A4901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1A490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1A4901" w:rsidRPr="001A4901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1A4901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Pr="001A4901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1A490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Pr="001A4901" w:rsidRDefault="00CA7FAA" w:rsidP="00CA7FAA"/>
    <w:p w14:paraId="1B6613A9" w14:textId="5C733566" w:rsidR="00D2070C" w:rsidRPr="001A4901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1A490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A4901">
        <w:rPr>
          <w:rFonts w:ascii="Times New Roman" w:hAnsi="Times New Roman" w:cs="Times New Roman"/>
          <w:sz w:val="24"/>
          <w:szCs w:val="24"/>
        </w:rPr>
        <w:t>.</w:t>
      </w:r>
      <w:r w:rsidRPr="001A4901">
        <w:rPr>
          <w:rFonts w:ascii="Times New Roman" w:hAnsi="Times New Roman" w:cs="Times New Roman"/>
          <w:b/>
          <w:sz w:val="24"/>
        </w:rPr>
        <w:t>Требования</w:t>
      </w:r>
      <w:r w:rsidRPr="001A4901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1A4901">
        <w:rPr>
          <w:rFonts w:ascii="Times New Roman" w:hAnsi="Times New Roman" w:cs="Times New Roman"/>
          <w:b/>
          <w:sz w:val="24"/>
        </w:rPr>
        <w:t>к</w:t>
      </w:r>
      <w:r w:rsidRPr="001A4901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4901">
        <w:rPr>
          <w:rFonts w:ascii="Times New Roman" w:hAnsi="Times New Roman" w:cs="Times New Roman"/>
          <w:b/>
          <w:sz w:val="24"/>
        </w:rPr>
        <w:t>выставлению</w:t>
      </w:r>
      <w:r w:rsidRPr="001A4901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A4901">
        <w:rPr>
          <w:rFonts w:ascii="Times New Roman" w:hAnsi="Times New Roman" w:cs="Times New Roman"/>
          <w:b/>
          <w:sz w:val="24"/>
        </w:rPr>
        <w:t>отметок</w:t>
      </w:r>
      <w:r w:rsidRPr="001A4901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4901">
        <w:rPr>
          <w:rFonts w:ascii="Times New Roman" w:hAnsi="Times New Roman" w:cs="Times New Roman"/>
          <w:b/>
          <w:sz w:val="24"/>
        </w:rPr>
        <w:t>за</w:t>
      </w:r>
      <w:r w:rsidRPr="001A4901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A4901">
        <w:rPr>
          <w:rFonts w:ascii="Times New Roman" w:hAnsi="Times New Roman" w:cs="Times New Roman"/>
          <w:b/>
          <w:sz w:val="24"/>
        </w:rPr>
        <w:t>промежуточную</w:t>
      </w:r>
      <w:r w:rsidRPr="001A4901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4901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1A4901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1A4901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1A4901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1A4901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1A4901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1A4901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1A4901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1A4901">
        <w:rPr>
          <w:rFonts w:ascii="Times New Roman" w:hAnsi="Times New Roman" w:cs="Times New Roman"/>
          <w:sz w:val="24"/>
          <w:szCs w:val="24"/>
        </w:rPr>
        <w:t xml:space="preserve"> за ее пределами. </w:t>
      </w:r>
    </w:p>
    <w:p w14:paraId="1E6907C0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1A4901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1A4901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1A4901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1A4901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1A4901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1A4901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1A4901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1A4901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1A4901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1A4901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1A4901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1A4901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lastRenderedPageBreak/>
        <w:t xml:space="preserve">не отвечает на большую часть дополнительных вопросов учителя. </w:t>
      </w:r>
    </w:p>
    <w:p w14:paraId="4C187296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4901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1A4901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1A4901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1A4901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1A4901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1A4901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1A4901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1A4901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1A4901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1A4901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1A4901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1A4901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1A4901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1A4901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1A4901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1A4901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1A4901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1A4901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1A4901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1A4901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1A4901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1A4901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1A4901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1A4901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1A4901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4901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1A4901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1A4901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1A4901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1A4901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1A4901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1A4901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1A4901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901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1A4901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1A4901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1A4901">
        <w:rPr>
          <w:rFonts w:ascii="Times New Roman" w:eastAsia="Times New Roman" w:hAnsi="Times New Roman" w:cs="Times New Roman"/>
          <w:sz w:val="24"/>
        </w:rPr>
        <w:tab/>
      </w:r>
      <w:r w:rsidRPr="001A4901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1A490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A4901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1A490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A4901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1A4901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A4901" w:rsidRPr="001A4901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1A4901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C0AB281" w14:textId="77777777" w:rsidR="00D2070C" w:rsidRPr="001A4901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16EA634" w14:textId="77777777" w:rsidR="00D2070C" w:rsidRPr="001A4901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EADA3A" w14:textId="77777777" w:rsidR="00D2070C" w:rsidRPr="001A4901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1A4901" w:rsidRPr="001A4901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1A4901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A4901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20C9EF2" w14:textId="77777777" w:rsidR="00D2070C" w:rsidRPr="001A4901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3A9CB4" w14:textId="77777777" w:rsidR="00D2070C" w:rsidRPr="001A4901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89A89B8" w14:textId="77777777" w:rsidR="00D2070C" w:rsidRPr="001A4901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A4901" w:rsidRPr="001A4901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1A4901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3F4AC25" w14:textId="77777777" w:rsidR="00D2070C" w:rsidRPr="001A4901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7CB286" w14:textId="77777777" w:rsidR="00D2070C" w:rsidRPr="001A4901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A4901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6D9A987" w14:textId="77777777" w:rsidR="00D2070C" w:rsidRPr="001A4901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A4901" w:rsidRPr="001A4901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1A4901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1A4901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0164F0B" w14:textId="77777777" w:rsidR="00D2070C" w:rsidRPr="001A4901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2E327E6" w14:textId="77777777" w:rsidR="00D2070C" w:rsidRPr="001A4901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A4901" w:rsidRPr="001A4901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Pr="001A4901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1A4901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1A4901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34A158A" w14:textId="77777777" w:rsidR="00D2070C" w:rsidRPr="001A4901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C2904C8" w14:textId="77777777" w:rsidR="00D2070C" w:rsidRPr="001A4901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A4901" w:rsidRPr="001A4901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1A4901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6AFB6D3" w14:textId="77777777" w:rsidR="00D2070C" w:rsidRPr="001A4901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E059632" w14:textId="77777777" w:rsidR="00D2070C" w:rsidRPr="001A4901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A490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75FB1F7" w14:textId="77777777" w:rsidR="00D2070C" w:rsidRPr="001A4901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A4901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0E42F5EE" w14:textId="77777777" w:rsidR="00CA7FAA" w:rsidRPr="001A4901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1A4901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4B505" w14:textId="77777777" w:rsidR="005E46C1" w:rsidRDefault="005E46C1" w:rsidP="00A60CE5">
      <w:pPr>
        <w:spacing w:after="0" w:line="240" w:lineRule="auto"/>
      </w:pPr>
      <w:r>
        <w:separator/>
      </w:r>
    </w:p>
  </w:endnote>
  <w:endnote w:type="continuationSeparator" w:id="0">
    <w:p w14:paraId="48EF40A0" w14:textId="77777777" w:rsidR="005E46C1" w:rsidRDefault="005E46C1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E3989" w14:textId="77777777" w:rsidR="005E46C1" w:rsidRDefault="005E46C1" w:rsidP="00A60CE5">
      <w:pPr>
        <w:spacing w:after="0" w:line="240" w:lineRule="auto"/>
      </w:pPr>
      <w:r>
        <w:separator/>
      </w:r>
    </w:p>
  </w:footnote>
  <w:footnote w:type="continuationSeparator" w:id="0">
    <w:p w14:paraId="583A3CA5" w14:textId="77777777" w:rsidR="005E46C1" w:rsidRDefault="005E46C1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51BA5"/>
    <w:rsid w:val="000E1439"/>
    <w:rsid w:val="001414A3"/>
    <w:rsid w:val="00165E3E"/>
    <w:rsid w:val="001A4901"/>
    <w:rsid w:val="002015DD"/>
    <w:rsid w:val="00232BA9"/>
    <w:rsid w:val="00237CCD"/>
    <w:rsid w:val="002472DA"/>
    <w:rsid w:val="002A070A"/>
    <w:rsid w:val="002B130A"/>
    <w:rsid w:val="002D2472"/>
    <w:rsid w:val="00325F60"/>
    <w:rsid w:val="003272F4"/>
    <w:rsid w:val="00343BB3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81365"/>
    <w:rsid w:val="005D0ECD"/>
    <w:rsid w:val="005D2C74"/>
    <w:rsid w:val="005E46C1"/>
    <w:rsid w:val="005F3E3B"/>
    <w:rsid w:val="006723A9"/>
    <w:rsid w:val="006B5084"/>
    <w:rsid w:val="006B5246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711BA"/>
    <w:rsid w:val="00974432"/>
    <w:rsid w:val="00986D3F"/>
    <w:rsid w:val="009C1B62"/>
    <w:rsid w:val="00A159CD"/>
    <w:rsid w:val="00A267EF"/>
    <w:rsid w:val="00A4421E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C2691"/>
    <w:rsid w:val="00BD67CA"/>
    <w:rsid w:val="00BF1927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56BD1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51EB"/>
  <w15:docId w15:val="{CEA06D3E-CE17-48D8-AA53-8818D38D8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E6E6A-7892-47B9-B230-59490640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4564</Words>
  <Characters>26020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3</cp:revision>
  <dcterms:created xsi:type="dcterms:W3CDTF">2024-12-20T08:50:00Z</dcterms:created>
  <dcterms:modified xsi:type="dcterms:W3CDTF">2024-12-23T10:19:00Z</dcterms:modified>
</cp:coreProperties>
</file>